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6" w:rsidRDefault="00575CB6">
      <w:pPr>
        <w:pStyle w:val="BodyText"/>
        <w:rPr>
          <w:rFonts w:ascii="TH SarabunPSK" w:hAnsi="TH SarabunPSK" w:cs="TH SarabunPSK"/>
          <w:b w:val="0"/>
          <w:sz w:val="20"/>
          <w:u w:val="none"/>
          <w:cs/>
        </w:rPr>
      </w:pPr>
    </w:p>
    <w:p w:rsidR="00575CB6" w:rsidRDefault="00575CB6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575CB6" w:rsidRDefault="00575CB6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575CB6" w:rsidRDefault="00575CB6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575CB6" w:rsidRDefault="00575CB6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575CB6" w:rsidRDefault="00575CB6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4F4485" w:rsidRDefault="004F4485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4F4485" w:rsidRDefault="004F4485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4F4485" w:rsidRDefault="004F4485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575CB6" w:rsidRDefault="00575CB6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575CB6" w:rsidRDefault="00575CB6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:rsidR="00575CB6" w:rsidRPr="004F4485" w:rsidRDefault="00747E86" w:rsidP="004F448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4F4485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พจนานุกรมข้อมูล</w:t>
      </w:r>
      <w:r w:rsidRPr="004F4485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  <w:r w:rsidRPr="004F4485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ชุดข้อมูล</w:t>
      </w:r>
    </w:p>
    <w:p w:rsidR="00575CB6" w:rsidRPr="004F4485" w:rsidRDefault="00747E86" w:rsidP="004F448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4F4485">
        <w:rPr>
          <w:rFonts w:ascii="TH SarabunPSK" w:hAnsi="TH SarabunPSK" w:cs="TH SarabunPSK"/>
          <w:b/>
          <w:bCs/>
          <w:sz w:val="88"/>
          <w:szCs w:val="88"/>
        </w:rPr>
        <w:t>“</w:t>
      </w:r>
      <w:r w:rsidRPr="004F4485">
        <w:rPr>
          <w:rFonts w:ascii="TH SarabunPSK" w:hAnsi="TH SarabunPSK" w:cs="TH SarabunPSK" w:hint="cs"/>
          <w:b/>
          <w:bCs/>
          <w:sz w:val="88"/>
          <w:szCs w:val="88"/>
          <w:cs/>
          <w:lang w:val="th-TH" w:bidi="th-TH"/>
        </w:rPr>
        <w:t>ข้อมูลโครงการที่ดำเนินการในภูมิภาค</w:t>
      </w:r>
      <w:r w:rsidRPr="004F4485">
        <w:rPr>
          <w:rFonts w:ascii="TH SarabunPSK" w:hAnsi="TH SarabunPSK" w:cs="TH SarabunPSK"/>
          <w:b/>
          <w:bCs/>
          <w:sz w:val="88"/>
          <w:szCs w:val="88"/>
        </w:rPr>
        <w:t>”</w:t>
      </w:r>
    </w:p>
    <w:p w:rsidR="00575CB6" w:rsidRDefault="00747E86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:rsidR="00575CB6" w:rsidRDefault="00747E8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:rsidR="00575CB6" w:rsidRDefault="00747E86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 w:rsidR="00944D80" w:rsidRPr="00944D80"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ข้อมูลโครงการที่ดำเนินการในภูมิภาค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:rsidR="00575CB6" w:rsidRDefault="00747E86">
      <w:pPr>
        <w:spacing w:after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041B21" w:rsidRDefault="00041B21" w:rsidP="00041B21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041B21" w:rsidTr="00B8297F">
        <w:trPr>
          <w:trHeight w:val="3684"/>
        </w:trPr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41B21" w:rsidTr="00B8297F">
        <w:tc>
          <w:tcPr>
            <w:tcW w:w="3256" w:type="dxa"/>
          </w:tcPr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:rsidR="00041B21" w:rsidRPr="00C96AC9" w:rsidRDefault="00041B21" w:rsidP="00B829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041B21" w:rsidRPr="00C96AC9" w:rsidRDefault="00041B21" w:rsidP="00B829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:rsidR="00041B21" w:rsidRDefault="00041B21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ปีงบประมาณ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ปีงบประมาณที่ได้รับการส่งเสริมเทคโนโลยี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2558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เอกสารข้อมูลผลการส่งเสริมเทคโนโลยี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ตัวอักษรความยาวคงที่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หลัก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2558</w:t>
            </w:r>
            <w:proofErr w:type="gramEnd"/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281E" w:rsidRDefault="0046281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281E" w:rsidRDefault="0046281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281E" w:rsidRDefault="0046281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281E" w:rsidRDefault="0046281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โครงการ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ชื่อโครงการที่มีการดำเนินการ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bidi="th-TH"/>
              </w:rPr>
              <w:t xml:space="preserve">โครงการพลังงานชุมชนเพื่อชุมชนจัดการตนเองทางด้านพลังงาน ปี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2558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(Block Grant)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Reference/Data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Source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เอกสารข้อมูลโครงการที่ดำเนินการในภูมิภาค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.</w:t>
      </w:r>
      <w:r w:rsidRPr="00D4428E">
        <w:rPr>
          <w:rFonts w:ascii="TH SarabunPSK" w:hAnsi="TH SarabunPSK" w:cs="TH SarabunPSK"/>
          <w:sz w:val="40"/>
          <w:szCs w:val="40"/>
          <w:u w:val="single"/>
        </w:rPr>
        <w:t>..</w:t>
      </w:r>
      <w:r w:rsidRPr="00D4428E">
        <w:rPr>
          <w:rFonts w:ascii="TH SarabunPSK" w:hAnsi="TH SarabunPSK" w:cs="TH SarabunPSK"/>
          <w:sz w:val="40"/>
          <w:szCs w:val="40"/>
          <w:u w:val="single"/>
        </w:rPr>
        <w:t>.</w:t>
      </w:r>
      <w:r w:rsidRPr="00D4428E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แหล่งงบประมาณ</w:t>
      </w:r>
      <w:r w:rsidRPr="00D4428E">
        <w:rPr>
          <w:rFonts w:ascii="TH SarabunPSK" w:hAnsi="TH SarabunPSK" w:cs="TH SarabunPSK"/>
          <w:b/>
          <w:bCs/>
          <w:sz w:val="40"/>
          <w:szCs w:val="40"/>
          <w:u w:val="single"/>
        </w:rPr>
        <w:t>......</w:t>
      </w:r>
      <w:r w:rsidRPr="00D4428E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ชื่อหน่วยงาน/ประเภท งบประมาณที่ให้การสนับสนุน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กองทุนเพื่อส่งเสริมการอนุรักษ์พลังงาน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เอกสารข้อมูลโครงการที่ดำเนินการในภูมิภาค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Personal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ชื่อหน่วยงานให้งบ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28E" w:rsidRDefault="00D4428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งบประมาณ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จำนวนเงินที่ได้รับการส่งเสริม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จำนวนเต็ม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หน่วยเป็นบาท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10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000 บาท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เอกสารข้อมูลโครงการที่ดำเนินการในภูมิภาค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และตัวอักษร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000 บาท</w:t>
            </w:r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28E" w:rsidRDefault="00D4428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วัตถุประสงค์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วัตถุประสงค์ของโครงการ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เพื่อให้เกิดกิจกรรมทางด้านพลังงานทดแทน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เอกสารข้อมูลโครงการที่ดำเนินการในภูมิภาค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ข้อความยาว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กิจกรรมทางด้านพลังงาน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28E" w:rsidRDefault="00D4428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กลุ่มเป้าหมาย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กลุ่มเป้าหมายที่จะได้รับประโยชน์จากโครงการ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เพื่อให้เกิดกิจกรรมทางด้านพลังงานทดแทน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เอกสารข้อมูลโครงการที่ดำเนินการในภูมิภาค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ข้อความยาว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เจ้าหน้าที่ อปท.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ข้าราชการ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28E" w:rsidRDefault="00D4428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8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ขั้นตอนการดำเนินการ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ขั้นตอนการดำเนินงานของโครงการ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1.จัดทำหลักเกณฑ์การพิจารณาคัดเลือกโครงการ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เอกสารข้อมูลโครงการที่ดำเนินการในภูมิภาค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Classification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ข้อความยาว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จัดทำรายงานผลการดำเนินการ</w:t>
            </w:r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28E" w:rsidRDefault="00D4428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5CB6" w:rsidRDefault="00747E8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9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46281E"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ผลการดำเนินงาน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ผลการดำเนินงานของโครงการ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เกิดโครงการด้านพลังงานทดแทน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32 โครงการ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575CB6">
        <w:trPr>
          <w:trHeight w:val="3684"/>
        </w:trPr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เอกสารข้อมูลโครงการที่ดำเนินการในภูมิภาค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575CB6">
        <w:tc>
          <w:tcPr>
            <w:tcW w:w="3256" w:type="dxa"/>
          </w:tcPr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575CB6" w:rsidRDefault="00747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575CB6" w:rsidRDefault="00747E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ข้อความยาว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มีผู้เข้าร่วมโครงการ จำนวน 500 คน</w:t>
            </w:r>
          </w:p>
        </w:tc>
      </w:tr>
    </w:tbl>
    <w:p w:rsidR="00575CB6" w:rsidRDefault="00575CB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575CB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86" w:rsidRDefault="00747E86">
      <w:r>
        <w:separator/>
      </w:r>
    </w:p>
  </w:endnote>
  <w:endnote w:type="continuationSeparator" w:id="0">
    <w:p w:rsidR="00747E86" w:rsidRDefault="0074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86" w:rsidRDefault="00747E86">
      <w:r>
        <w:separator/>
      </w:r>
    </w:p>
  </w:footnote>
  <w:footnote w:type="continuationSeparator" w:id="0">
    <w:p w:rsidR="00747E86" w:rsidRDefault="0074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CB6" w:rsidRDefault="00575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41B21"/>
    <w:rsid w:val="002A0931"/>
    <w:rsid w:val="002B58D6"/>
    <w:rsid w:val="002B6E44"/>
    <w:rsid w:val="0046281E"/>
    <w:rsid w:val="004F4485"/>
    <w:rsid w:val="00534602"/>
    <w:rsid w:val="00575CB6"/>
    <w:rsid w:val="00747E86"/>
    <w:rsid w:val="00820B98"/>
    <w:rsid w:val="00944D80"/>
    <w:rsid w:val="009E37DD"/>
    <w:rsid w:val="00C96AC9"/>
    <w:rsid w:val="00D4428E"/>
    <w:rsid w:val="00D9584D"/>
    <w:rsid w:val="05DA62EF"/>
    <w:rsid w:val="061A6A13"/>
    <w:rsid w:val="0A8C5F5E"/>
    <w:rsid w:val="0B7735DC"/>
    <w:rsid w:val="0C5806CC"/>
    <w:rsid w:val="0CC457FD"/>
    <w:rsid w:val="10E20B40"/>
    <w:rsid w:val="11087301"/>
    <w:rsid w:val="11E36164"/>
    <w:rsid w:val="130762C7"/>
    <w:rsid w:val="14DF566C"/>
    <w:rsid w:val="161D0DD8"/>
    <w:rsid w:val="1670755D"/>
    <w:rsid w:val="17B57BF4"/>
    <w:rsid w:val="196C5C41"/>
    <w:rsid w:val="1A476CAA"/>
    <w:rsid w:val="269862DE"/>
    <w:rsid w:val="26D94B49"/>
    <w:rsid w:val="2AE12465"/>
    <w:rsid w:val="306F6904"/>
    <w:rsid w:val="30A35E59"/>
    <w:rsid w:val="31B859A2"/>
    <w:rsid w:val="32CA6AE3"/>
    <w:rsid w:val="32DD7D02"/>
    <w:rsid w:val="35C9034A"/>
    <w:rsid w:val="36127845"/>
    <w:rsid w:val="3B6405FB"/>
    <w:rsid w:val="41872D8F"/>
    <w:rsid w:val="41D42E8E"/>
    <w:rsid w:val="467960AA"/>
    <w:rsid w:val="469D0869"/>
    <w:rsid w:val="482C0F74"/>
    <w:rsid w:val="4AF26284"/>
    <w:rsid w:val="4BF161A7"/>
    <w:rsid w:val="52F7312C"/>
    <w:rsid w:val="57720D87"/>
    <w:rsid w:val="59070E1D"/>
    <w:rsid w:val="5E8575A0"/>
    <w:rsid w:val="68FD3ECC"/>
    <w:rsid w:val="690B44E7"/>
    <w:rsid w:val="694420C2"/>
    <w:rsid w:val="69FF6F72"/>
    <w:rsid w:val="6C542CCA"/>
    <w:rsid w:val="6C5B76F5"/>
    <w:rsid w:val="72031C1B"/>
    <w:rsid w:val="741C7D0C"/>
    <w:rsid w:val="77253507"/>
    <w:rsid w:val="77C4430A"/>
    <w:rsid w:val="797E6B5F"/>
    <w:rsid w:val="7A550DC0"/>
    <w:rsid w:val="7A9232BB"/>
    <w:rsid w:val="7C14589E"/>
    <w:rsid w:val="7D572A32"/>
    <w:rsid w:val="7E8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3380"/>
  <w15:docId w15:val="{913A29FF-0FD3-4015-9FB4-FE4D1EF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MoEN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10</cp:revision>
  <dcterms:created xsi:type="dcterms:W3CDTF">2025-09-19T09:18:00Z</dcterms:created>
  <dcterms:modified xsi:type="dcterms:W3CDTF">2025-09-19T09:29:00Z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